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E3C4" w14:textId="5C5617CB" w:rsidR="005242C5" w:rsidRDefault="005242C5" w:rsidP="00637404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Choose a topic to write about. Write about it (this is the first step to creating a slam poem).</w:t>
      </w:r>
      <w:r w:rsidR="009E4219">
        <w:rPr>
          <w:rFonts w:ascii="Garamond" w:hAnsi="Garamond"/>
          <w:b/>
          <w:sz w:val="24"/>
          <w:szCs w:val="24"/>
        </w:rPr>
        <w:t xml:space="preserve"> There is no right or wrong length, but you should aim for at least 10 sentences or 250 words.</w:t>
      </w:r>
      <w:r w:rsidR="009C6263">
        <w:rPr>
          <w:rFonts w:ascii="Garamond" w:hAnsi="Garamond"/>
          <w:b/>
          <w:sz w:val="24"/>
          <w:szCs w:val="24"/>
        </w:rPr>
        <w:t xml:space="preserve"> Remember to consider what emotion you are going for (funny vs dramatic vs sad)</w:t>
      </w:r>
    </w:p>
    <w:p w14:paraId="58E4A2DA" w14:textId="56486F38" w:rsidR="00F63086" w:rsidRDefault="00F63086" w:rsidP="00637404">
      <w:pPr>
        <w:pStyle w:val="NoSpacing"/>
        <w:rPr>
          <w:rFonts w:ascii="Garamond" w:hAnsi="Garamond"/>
          <w:b/>
          <w:sz w:val="24"/>
          <w:szCs w:val="24"/>
        </w:rPr>
      </w:pPr>
    </w:p>
    <w:p w14:paraId="33DF9202" w14:textId="5786B608" w:rsidR="00F63086" w:rsidRDefault="00F63086" w:rsidP="00637404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Some topics to write about are:</w:t>
      </w:r>
    </w:p>
    <w:p w14:paraId="634C2031" w14:textId="6C5A9EA7" w:rsidR="00D36B9E" w:rsidRDefault="00D36B9E" w:rsidP="00D36B9E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Friendship (write to someone who matters to you</w:t>
      </w:r>
      <w:r w:rsidR="009C6263">
        <w:rPr>
          <w:rFonts w:ascii="Garamond" w:hAnsi="Garamond"/>
          <w:b/>
          <w:sz w:val="24"/>
          <w:szCs w:val="24"/>
        </w:rPr>
        <w:t>, love, etc.</w:t>
      </w:r>
      <w:r>
        <w:rPr>
          <w:rFonts w:ascii="Garamond" w:hAnsi="Garamond"/>
          <w:b/>
          <w:sz w:val="24"/>
          <w:szCs w:val="24"/>
        </w:rPr>
        <w:t>)</w:t>
      </w:r>
    </w:p>
    <w:p w14:paraId="6602269F" w14:textId="29550315" w:rsidR="00D36B9E" w:rsidRDefault="00D36B9E" w:rsidP="00D36B9E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Social issues (racism, hunger, economy, government, climate change, etc.)</w:t>
      </w:r>
    </w:p>
    <w:p w14:paraId="3D64005D" w14:textId="7134D853" w:rsidR="00D36B9E" w:rsidRDefault="00D36B9E" w:rsidP="00D36B9E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School/education (bullying, curriculum, </w:t>
      </w:r>
      <w:r w:rsidR="009A74B2">
        <w:rPr>
          <w:rFonts w:ascii="Garamond" w:hAnsi="Garamond"/>
          <w:b/>
          <w:sz w:val="24"/>
          <w:szCs w:val="24"/>
        </w:rPr>
        <w:t>learning, etc.)</w:t>
      </w:r>
    </w:p>
    <w:p w14:paraId="135BE56F" w14:textId="1258DE24" w:rsidR="009A74B2" w:rsidRDefault="009A74B2" w:rsidP="00D36B9E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Something about you (hobbies, pastimes, an event that changed you</w:t>
      </w:r>
      <w:r w:rsidR="000B4D9F">
        <w:rPr>
          <w:rFonts w:ascii="Garamond" w:hAnsi="Garamond"/>
          <w:b/>
          <w:sz w:val="24"/>
          <w:szCs w:val="24"/>
        </w:rPr>
        <w:t>, funny habits</w:t>
      </w:r>
      <w:r>
        <w:rPr>
          <w:rFonts w:ascii="Garamond" w:hAnsi="Garamond"/>
          <w:b/>
          <w:sz w:val="24"/>
          <w:szCs w:val="24"/>
        </w:rPr>
        <w:t>)</w:t>
      </w:r>
    </w:p>
    <w:p w14:paraId="05994932" w14:textId="0753B749" w:rsidR="00AC176D" w:rsidRDefault="00AC176D" w:rsidP="00D36B9E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Something that makes you angry (could be anything, something you can vent about</w:t>
      </w:r>
      <w:r w:rsidR="007C03E1">
        <w:rPr>
          <w:rFonts w:ascii="Garamond" w:hAnsi="Garamond"/>
          <w:b/>
          <w:sz w:val="24"/>
          <w:szCs w:val="24"/>
        </w:rPr>
        <w:t>, pet peeve</w:t>
      </w:r>
      <w:r>
        <w:rPr>
          <w:rFonts w:ascii="Garamond" w:hAnsi="Garamond"/>
          <w:b/>
          <w:sz w:val="24"/>
          <w:szCs w:val="24"/>
        </w:rPr>
        <w:t>)</w:t>
      </w:r>
    </w:p>
    <w:p w14:paraId="49F030C8" w14:textId="5F7F9A47" w:rsidR="00AC176D" w:rsidRDefault="00AC176D" w:rsidP="00D36B9E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Tell a story about something that happened to you (make sure it matters)</w:t>
      </w:r>
    </w:p>
    <w:p w14:paraId="3D4E8C68" w14:textId="7427017E" w:rsidR="00453C27" w:rsidRDefault="00453C27" w:rsidP="00D36B9E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Give advice about something you are good at</w:t>
      </w:r>
      <w:r w:rsidR="00D027B8">
        <w:rPr>
          <w:rFonts w:ascii="Garamond" w:hAnsi="Garamond"/>
          <w:b/>
          <w:sz w:val="24"/>
          <w:szCs w:val="24"/>
        </w:rPr>
        <w:t xml:space="preserve"> (small or big)</w:t>
      </w:r>
    </w:p>
    <w:p w14:paraId="17714619" w14:textId="2A3CBC53" w:rsidR="00D027B8" w:rsidRDefault="00D027B8" w:rsidP="00D36B9E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Write a comparison poem (compare one thing to another)</w:t>
      </w:r>
    </w:p>
    <w:p w14:paraId="4485DAF3" w14:textId="6993008A" w:rsidR="005242C5" w:rsidRDefault="005242C5" w:rsidP="00637404">
      <w:pPr>
        <w:pStyle w:val="NoSpacing"/>
        <w:rPr>
          <w:rFonts w:ascii="Garamond" w:hAnsi="Garamond"/>
          <w:b/>
          <w:sz w:val="24"/>
          <w:szCs w:val="24"/>
        </w:rPr>
      </w:pPr>
    </w:p>
    <w:p w14:paraId="4788AE56" w14:textId="0A92FADC" w:rsidR="004A4EDB" w:rsidRDefault="004A4EDB" w:rsidP="00637404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Still stuck? Try here (or see your teacher):</w:t>
      </w:r>
    </w:p>
    <w:p w14:paraId="6FF557F8" w14:textId="7557B9F2" w:rsidR="005979B5" w:rsidRDefault="005242C5" w:rsidP="00637404">
      <w:pPr>
        <w:pStyle w:val="NoSpacing"/>
        <w:rPr>
          <w:rFonts w:ascii="Garamond" w:hAnsi="Garamond"/>
          <w:b/>
          <w:sz w:val="24"/>
          <w:szCs w:val="24"/>
        </w:rPr>
      </w:pPr>
      <w:hyperlink r:id="rId5" w:history="1">
        <w:r w:rsidRPr="006671FF">
          <w:rPr>
            <w:rStyle w:val="Hyperlink"/>
            <w:rFonts w:ascii="Garamond" w:hAnsi="Garamond"/>
            <w:b/>
            <w:sz w:val="24"/>
            <w:szCs w:val="24"/>
          </w:rPr>
          <w:t>https://www.creative-writing-now.com/poem-starters.html</w:t>
        </w:r>
      </w:hyperlink>
    </w:p>
    <w:p w14:paraId="314591CA" w14:textId="07BF0036" w:rsidR="00E563A6" w:rsidRPr="00F63086" w:rsidRDefault="005242C5" w:rsidP="00F63086">
      <w:pPr>
        <w:pStyle w:val="NoSpacing"/>
        <w:rPr>
          <w:rFonts w:ascii="Garamond" w:hAnsi="Garamond"/>
          <w:b/>
          <w:sz w:val="24"/>
          <w:szCs w:val="24"/>
        </w:rPr>
      </w:pPr>
      <w:hyperlink r:id="rId6" w:history="1">
        <w:r w:rsidRPr="006671FF">
          <w:rPr>
            <w:rStyle w:val="Hyperlink"/>
            <w:rFonts w:ascii="Garamond" w:hAnsi="Garamond"/>
            <w:b/>
            <w:sz w:val="24"/>
            <w:szCs w:val="24"/>
          </w:rPr>
          <w:t>https://thinkwritten.com/poetry-prompts/</w:t>
        </w:r>
      </w:hyperlink>
    </w:p>
    <w:sectPr w:rsidR="00E563A6" w:rsidRPr="00F6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5438C"/>
    <w:multiLevelType w:val="hybridMultilevel"/>
    <w:tmpl w:val="F71E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19"/>
    <w:rsid w:val="000B4D9F"/>
    <w:rsid w:val="00453C27"/>
    <w:rsid w:val="004A4EDB"/>
    <w:rsid w:val="005242C5"/>
    <w:rsid w:val="005979B5"/>
    <w:rsid w:val="00637404"/>
    <w:rsid w:val="007C03E1"/>
    <w:rsid w:val="007E5FDE"/>
    <w:rsid w:val="009A74B2"/>
    <w:rsid w:val="009C6263"/>
    <w:rsid w:val="009E4219"/>
    <w:rsid w:val="00AC176D"/>
    <w:rsid w:val="00D027B8"/>
    <w:rsid w:val="00D36B9E"/>
    <w:rsid w:val="00E563A6"/>
    <w:rsid w:val="00F61819"/>
    <w:rsid w:val="00F6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3C4C"/>
  <w15:chartTrackingRefBased/>
  <w15:docId w15:val="{5C62CE09-01A4-4522-BA3B-31B80925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4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inkwritten.com/poetry-prompts/" TargetMode="External"/><Relationship Id="rId5" Type="http://schemas.openxmlformats.org/officeDocument/2006/relationships/hyperlink" Target="https://www.creative-writing-now.com/poem-start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16</cp:revision>
  <dcterms:created xsi:type="dcterms:W3CDTF">2021-03-19T19:37:00Z</dcterms:created>
  <dcterms:modified xsi:type="dcterms:W3CDTF">2021-03-19T20:02:00Z</dcterms:modified>
</cp:coreProperties>
</file>